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景德镇学院教职工困难帮扶申请表</w:t>
      </w:r>
      <w:r>
        <w:rPr>
          <w:rFonts w:hint="eastAsia" w:ascii="宋体" w:hAnsi="宋体" w:eastAsia="宋体" w:cs="Times New Roman"/>
          <w:b/>
          <w:sz w:val="36"/>
          <w:szCs w:val="36"/>
        </w:rPr>
        <w:t xml:space="preserve">                                                     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8"/>
        <w:gridCol w:w="1761"/>
        <w:gridCol w:w="1404"/>
        <w:gridCol w:w="1776"/>
        <w:gridCol w:w="1434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姓名  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性别         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出生年月                    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工作  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部门  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80" w:firstLineChars="1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婚姻状况 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若离异请提供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离婚证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联系电话 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申请  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项目  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教职工家庭生活困难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    ）          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教职工本人遭遇重大意外伤害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    ）              </w:t>
            </w:r>
          </w:p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教职工身患重大疾病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（    ）                </w:t>
            </w:r>
          </w:p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4、其他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申   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请   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事  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由   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180" w:firstLineChars="1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                                                        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申请人（签名）：                      </w:t>
            </w:r>
          </w:p>
          <w:p>
            <w:pPr>
              <w:spacing w:line="340" w:lineRule="exact"/>
              <w:ind w:firstLine="1920" w:firstLineChars="8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提供材料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759"/>
              </w:tabs>
              <w:spacing w:line="340" w:lineRule="exact"/>
              <w:jc w:val="left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材料目录</w:t>
            </w:r>
          </w:p>
          <w:p>
            <w:pPr>
              <w:tabs>
                <w:tab w:val="left" w:pos="1759"/>
              </w:tabs>
              <w:spacing w:line="340" w:lineRule="exact"/>
              <w:jc w:val="left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340" w:lineRule="exact"/>
              <w:ind w:firstLine="1920" w:firstLineChars="800"/>
              <w:jc w:val="righ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  <w:t>基层工会审核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 xml:space="preserve">意  见 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0" w:firstLineChars="10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【负责人签字、盖章】                              【注明困难审查情况】 </w:t>
            </w:r>
          </w:p>
          <w:p>
            <w:pPr>
              <w:spacing w:line="340" w:lineRule="exact"/>
              <w:ind w:firstLine="2400" w:firstLineChars="10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val="en-US" w:eastAsia="zh-CN"/>
              </w:rPr>
              <w:t xml:space="preserve">帮扶 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val="en-US" w:eastAsia="zh-CN"/>
              </w:rPr>
              <w:t xml:space="preserve">站意见 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5280" w:firstLineChars="2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【负责人签字、盖章】                               【注明研究审核结果】</w:t>
            </w:r>
          </w:p>
          <w:p>
            <w:pPr>
              <w:spacing w:line="340" w:lineRule="exact"/>
              <w:ind w:firstLine="2400" w:firstLineChars="1000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val="en-US" w:eastAsia="zh-CN"/>
              </w:rPr>
              <w:t xml:space="preserve">帮扶 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val="en-US" w:eastAsia="zh-CN"/>
              </w:rPr>
              <w:t xml:space="preserve">委员会 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val="en-US" w:eastAsia="zh-CN"/>
              </w:rPr>
              <w:t xml:space="preserve">意见 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2880" w:firstLineChars="120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楷体" w:hAnsi="楷体" w:eastAsia="楷体" w:cs="Times New Roman"/>
          <w:b/>
          <w:spacing w:val="-16"/>
          <w:szCs w:val="24"/>
        </w:rPr>
      </w:pPr>
      <w:r>
        <w:rPr>
          <w:rFonts w:hint="eastAsia" w:ascii="楷体" w:hAnsi="楷体" w:eastAsia="楷体" w:cs="Times New Roman"/>
          <w:b/>
          <w:szCs w:val="24"/>
        </w:rPr>
        <w:t>注：</w:t>
      </w:r>
      <w:r>
        <w:rPr>
          <w:rFonts w:hint="eastAsia" w:ascii="楷体" w:hAnsi="楷体" w:eastAsia="楷体" w:cs="Times New Roman"/>
          <w:b/>
          <w:spacing w:val="-16"/>
          <w:szCs w:val="24"/>
        </w:rPr>
        <w:t>1、根据实际情况，在申请项目括号栏内打“√”，不在范围之列的，可在“其他”栏内文字说明。</w:t>
      </w:r>
    </w:p>
    <w:p>
      <w:pPr>
        <w:spacing w:line="340" w:lineRule="exact"/>
        <w:ind w:firstLine="447" w:firstLineChars="250"/>
      </w:pPr>
      <w:r>
        <w:rPr>
          <w:rFonts w:hint="eastAsia" w:ascii="楷体" w:hAnsi="楷体" w:eastAsia="楷体" w:cs="Times New Roman"/>
          <w:b/>
          <w:spacing w:val="-16"/>
          <w:szCs w:val="24"/>
        </w:rPr>
        <w:t>2、申请理由应具体详实，需注明病因、时间、产生的费用或遭受意外灾害的时间、情况、损失等</w:t>
      </w:r>
      <w:r>
        <w:rPr>
          <w:rFonts w:hint="eastAsia" w:ascii="楷体" w:hAnsi="楷体" w:eastAsia="楷体" w:cs="Times New Roman"/>
          <w:b/>
          <w:spacing w:val="-16"/>
          <w:szCs w:val="24"/>
          <w:lang w:eastAsia="zh-CN"/>
        </w:rPr>
        <w:t>，并提供佐证材料</w:t>
      </w:r>
      <w:r>
        <w:rPr>
          <w:rFonts w:hint="eastAsia" w:ascii="楷体" w:hAnsi="楷体" w:eastAsia="楷体" w:cs="Times New Roman"/>
          <w:b/>
          <w:spacing w:val="-16"/>
          <w:szCs w:val="24"/>
        </w:rPr>
        <w:t>。</w:t>
      </w:r>
    </w:p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zFmNTAyMmY2ODI4NzZmYjc4ZDFlYTJiOWMzODEifQ=="/>
  </w:docVars>
  <w:rsids>
    <w:rsidRoot w:val="007F53C3"/>
    <w:rsid w:val="007F53C3"/>
    <w:rsid w:val="00E571C0"/>
    <w:rsid w:val="08070A57"/>
    <w:rsid w:val="14117786"/>
    <w:rsid w:val="14A06F53"/>
    <w:rsid w:val="1A565E7D"/>
    <w:rsid w:val="32C411D0"/>
    <w:rsid w:val="3D755CC3"/>
    <w:rsid w:val="3E3A32BB"/>
    <w:rsid w:val="3EB85288"/>
    <w:rsid w:val="44871633"/>
    <w:rsid w:val="684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1356</Characters>
  <Lines>11</Lines>
  <Paragraphs>3</Paragraphs>
  <TotalTime>13</TotalTime>
  <ScaleCrop>false</ScaleCrop>
  <LinksUpToDate>false</LinksUpToDate>
  <CharactersWithSpaces>1590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2019-12-17T01:34:00Z</dcterms:created>
  <dc:creator>孙海斌</dc:creator>
  <cp:lastModifiedBy>JYBG01</cp:lastModifiedBy>
  <dcterms:modified xsi:type="dcterms:W3CDTF">2023-10-20T07:40:19Z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20BD74B31FEF43FC97CAF9C6884D2AA7_13</vt:lpwstr>
  </property>
</Properties>
</file>